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附件：</w:t>
      </w:r>
    </w:p>
    <w:p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3</w:t>
      </w: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年常州市天宁区公开招聘社区专职工作者岗位简介表</w:t>
      </w:r>
    </w:p>
    <w:tbl>
      <w:tblPr>
        <w:tblStyle w:val="6"/>
        <w:tblW w:w="1585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061"/>
        <w:gridCol w:w="623"/>
        <w:gridCol w:w="1616"/>
        <w:gridCol w:w="1952"/>
        <w:gridCol w:w="660"/>
        <w:gridCol w:w="1288"/>
        <w:gridCol w:w="792"/>
        <w:gridCol w:w="3084"/>
        <w:gridCol w:w="927"/>
        <w:gridCol w:w="1939"/>
        <w:gridCol w:w="12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trHeight w:val="360" w:hRule="atLeast"/>
          <w:jc w:val="center"/>
        </w:trPr>
        <w:tc>
          <w:tcPr>
            <w:tcW w:w="67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106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2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  代码</w:t>
            </w:r>
          </w:p>
        </w:tc>
        <w:tc>
          <w:tcPr>
            <w:tcW w:w="16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95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6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7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比例</w:t>
            </w:r>
          </w:p>
        </w:tc>
        <w:tc>
          <w:tcPr>
            <w:tcW w:w="595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2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5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9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天宁区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负责社区相关事务。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1:2</w:t>
            </w:r>
          </w:p>
        </w:tc>
        <w:tc>
          <w:tcPr>
            <w:tcW w:w="3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高中（或相当学历）及以上学历。</w:t>
            </w:r>
          </w:p>
        </w:tc>
        <w:tc>
          <w:tcPr>
            <w:tcW w:w="9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面向目前在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天宁区城市社区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从事网格工作的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专职网格员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69660387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7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青龙街道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负责社区相关事务。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3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大专及以上学历。</w:t>
            </w:r>
          </w:p>
        </w:tc>
        <w:tc>
          <w:tcPr>
            <w:tcW w:w="9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85510059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青龙街道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负责社区相关事务。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2023年应届毕业生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3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大专及以上学历。</w:t>
            </w:r>
          </w:p>
        </w:tc>
        <w:tc>
          <w:tcPr>
            <w:tcW w:w="9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7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茶山街道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负责社区相关事务。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3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大专及以上学历。</w:t>
            </w:r>
          </w:p>
        </w:tc>
        <w:tc>
          <w:tcPr>
            <w:tcW w:w="9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88875027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茶山街道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负责社区相关事务。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2023年应届毕业生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3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大专及以上学历。</w:t>
            </w:r>
          </w:p>
        </w:tc>
        <w:tc>
          <w:tcPr>
            <w:tcW w:w="9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7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红梅街道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负责社区相关事务。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3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大专及以上学历。</w:t>
            </w:r>
          </w:p>
        </w:tc>
        <w:tc>
          <w:tcPr>
            <w:tcW w:w="9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85316235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红梅街道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负责社区相关事务。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2023年应届毕业生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3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大专及以上学历。</w:t>
            </w:r>
          </w:p>
        </w:tc>
        <w:tc>
          <w:tcPr>
            <w:tcW w:w="9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7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天宁街道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负责社区相关事务。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3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大专及以上学历。</w:t>
            </w:r>
          </w:p>
        </w:tc>
        <w:tc>
          <w:tcPr>
            <w:tcW w:w="9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69896652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天宁街道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负责社区相关事务。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2023年应届毕业生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3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大专及以上学历。</w:t>
            </w:r>
          </w:p>
        </w:tc>
        <w:tc>
          <w:tcPr>
            <w:tcW w:w="9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7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兰陵街道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负责社区相关事务。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3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大专及以上学历。</w:t>
            </w:r>
          </w:p>
        </w:tc>
        <w:tc>
          <w:tcPr>
            <w:tcW w:w="9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86919355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兰陵街道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负责社区相关事务。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2023年应届毕业生</w:t>
            </w:r>
          </w:p>
        </w:tc>
        <w:tc>
          <w:tcPr>
            <w:tcW w:w="7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1:3</w:t>
            </w:r>
          </w:p>
        </w:tc>
        <w:tc>
          <w:tcPr>
            <w:tcW w:w="3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大专及以上学历。</w:t>
            </w:r>
          </w:p>
        </w:tc>
        <w:tc>
          <w:tcPr>
            <w:tcW w:w="9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13"/>
          <w:szCs w:val="13"/>
          <w:highlight w:val="none"/>
          <w:u w:val="none"/>
          <w:lang w:val="en-US" w:eastAsia="zh-CN" w:bidi="ar"/>
        </w:rPr>
      </w:pPr>
    </w:p>
    <w:sectPr>
      <w:pgSz w:w="16838" w:h="11906" w:orient="landscape"/>
      <w:pgMar w:top="1531" w:right="2098" w:bottom="1531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YWM0YTU5M2E4ZmVmNjYwZjdjZmQ2MjBkNmRkODcifQ=="/>
  </w:docVars>
  <w:rsids>
    <w:rsidRoot w:val="00AA7403"/>
    <w:rsid w:val="00141705"/>
    <w:rsid w:val="00195535"/>
    <w:rsid w:val="002E2088"/>
    <w:rsid w:val="003731B9"/>
    <w:rsid w:val="004D629D"/>
    <w:rsid w:val="005425CC"/>
    <w:rsid w:val="00572967"/>
    <w:rsid w:val="00602E4A"/>
    <w:rsid w:val="006618DA"/>
    <w:rsid w:val="00764E6B"/>
    <w:rsid w:val="008940D7"/>
    <w:rsid w:val="00982E5C"/>
    <w:rsid w:val="00A06AB6"/>
    <w:rsid w:val="00A64C5B"/>
    <w:rsid w:val="00A7655E"/>
    <w:rsid w:val="00A81CDA"/>
    <w:rsid w:val="00AA7403"/>
    <w:rsid w:val="00B23A5B"/>
    <w:rsid w:val="00B542B1"/>
    <w:rsid w:val="00BC2B76"/>
    <w:rsid w:val="00C970EC"/>
    <w:rsid w:val="00DC0889"/>
    <w:rsid w:val="00F06FE8"/>
    <w:rsid w:val="00F20F76"/>
    <w:rsid w:val="00F26DD4"/>
    <w:rsid w:val="00F76FFF"/>
    <w:rsid w:val="00FE52A5"/>
    <w:rsid w:val="00FE5F44"/>
    <w:rsid w:val="05F435F6"/>
    <w:rsid w:val="0673692E"/>
    <w:rsid w:val="067C024F"/>
    <w:rsid w:val="09EF5251"/>
    <w:rsid w:val="0CE02CCF"/>
    <w:rsid w:val="11D768A5"/>
    <w:rsid w:val="18F40D27"/>
    <w:rsid w:val="192E13A7"/>
    <w:rsid w:val="1B650B81"/>
    <w:rsid w:val="1F010940"/>
    <w:rsid w:val="212A0E07"/>
    <w:rsid w:val="21FC7CC7"/>
    <w:rsid w:val="22A16179"/>
    <w:rsid w:val="27314A6D"/>
    <w:rsid w:val="28B30FEC"/>
    <w:rsid w:val="29820F12"/>
    <w:rsid w:val="2D2D322D"/>
    <w:rsid w:val="2E4B525B"/>
    <w:rsid w:val="301B4E2A"/>
    <w:rsid w:val="307D23C9"/>
    <w:rsid w:val="3081787B"/>
    <w:rsid w:val="313B640E"/>
    <w:rsid w:val="3197193A"/>
    <w:rsid w:val="32AF67BB"/>
    <w:rsid w:val="34351E27"/>
    <w:rsid w:val="354C7D87"/>
    <w:rsid w:val="35A42022"/>
    <w:rsid w:val="385270EA"/>
    <w:rsid w:val="3A0F28D8"/>
    <w:rsid w:val="3A924124"/>
    <w:rsid w:val="3B8C6144"/>
    <w:rsid w:val="3CF35D7D"/>
    <w:rsid w:val="3E041315"/>
    <w:rsid w:val="3EA75819"/>
    <w:rsid w:val="450D3388"/>
    <w:rsid w:val="45173DEF"/>
    <w:rsid w:val="486468FD"/>
    <w:rsid w:val="4A2921DB"/>
    <w:rsid w:val="4A7A658B"/>
    <w:rsid w:val="4ADC5FEE"/>
    <w:rsid w:val="4B5825D8"/>
    <w:rsid w:val="4D4246C4"/>
    <w:rsid w:val="4DBE12A7"/>
    <w:rsid w:val="4F0E67C1"/>
    <w:rsid w:val="58DD675F"/>
    <w:rsid w:val="5BE24B06"/>
    <w:rsid w:val="5DC4592A"/>
    <w:rsid w:val="5DD2612A"/>
    <w:rsid w:val="5F2549D2"/>
    <w:rsid w:val="603709FE"/>
    <w:rsid w:val="62E37D6E"/>
    <w:rsid w:val="63C745FB"/>
    <w:rsid w:val="674F324C"/>
    <w:rsid w:val="6870599E"/>
    <w:rsid w:val="6A5F4405"/>
    <w:rsid w:val="6ABB7624"/>
    <w:rsid w:val="6DE46A82"/>
    <w:rsid w:val="6EBE297D"/>
    <w:rsid w:val="6ED57DB8"/>
    <w:rsid w:val="704922B8"/>
    <w:rsid w:val="722516AD"/>
    <w:rsid w:val="76BF3FE5"/>
    <w:rsid w:val="78847CDD"/>
    <w:rsid w:val="7A9D67CA"/>
    <w:rsid w:val="7AD511A8"/>
    <w:rsid w:val="7F14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2"/>
    <w:qFormat/>
    <w:uiPriority w:val="0"/>
    <w:pPr>
      <w:spacing w:line="560" w:lineRule="exact"/>
      <w:ind w:firstLine="630"/>
    </w:pPr>
    <w:rPr>
      <w:rFonts w:ascii="Times New Roman" w:hAnsi="Times New Roman" w:eastAsia="仿宋_GB2312" w:cs="Times New Roman"/>
      <w:sz w:val="32"/>
      <w:szCs w:val="24"/>
    </w:r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20"/>
    <w:rPr>
      <w:color w:val="F73131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styleId="10">
    <w:name w:val="HTML Cite"/>
    <w:basedOn w:val="7"/>
    <w:semiHidden/>
    <w:unhideWhenUsed/>
    <w:qFormat/>
    <w:uiPriority w:val="99"/>
    <w:rPr>
      <w:color w:val="008000"/>
    </w:rPr>
  </w:style>
  <w:style w:type="paragraph" w:customStyle="1" w:styleId="11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正文文本缩进 2 Char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3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5">
    <w:name w:val="hover24"/>
    <w:basedOn w:val="7"/>
    <w:qFormat/>
    <w:uiPriority w:val="0"/>
    <w:rPr>
      <w:color w:val="315EFB"/>
    </w:rPr>
  </w:style>
  <w:style w:type="character" w:customStyle="1" w:styleId="16">
    <w:name w:val="c-icon28"/>
    <w:basedOn w:val="7"/>
    <w:qFormat/>
    <w:uiPriority w:val="0"/>
  </w:style>
  <w:style w:type="character" w:customStyle="1" w:styleId="17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9</Pages>
  <Words>4392</Words>
  <Characters>4806</Characters>
  <Lines>26</Lines>
  <Paragraphs>7</Paragraphs>
  <TotalTime>14</TotalTime>
  <ScaleCrop>false</ScaleCrop>
  <LinksUpToDate>false</LinksUpToDate>
  <CharactersWithSpaces>4874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2022-05-10T01:34:00Z</dcterms:created>
  <dc:creator>USER-</dc:creator>
  <cp:lastModifiedBy>Administrator</cp:lastModifiedBy>
  <cp:lastPrinted>2023-06-05T01:02:00Z</cp:lastPrinted>
  <dcterms:modified xsi:type="dcterms:W3CDTF">2023-06-05T02:02:47Z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9F08FE77F97C47C086E1B98F497D96B3</vt:lpwstr>
  </property>
</Properties>
</file>